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6A" w:rsidRPr="006A7CFC" w:rsidRDefault="0035326A" w:rsidP="0035326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</w:rPr>
        <w:t>СВЯТОШИНСЬК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В МІСТІ КИЄВІ ДЕРЖАВН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АДМІНІСТРАЦІ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35326A" w:rsidRDefault="0035326A" w:rsidP="003532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326A" w:rsidRPr="006A7CFC" w:rsidRDefault="0035326A" w:rsidP="003532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35326A" w:rsidRPr="006A7CFC" w:rsidRDefault="00E1790D" w:rsidP="003532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35326A" w:rsidRPr="006A7CFC">
        <w:rPr>
          <w:rFonts w:ascii="Times New Roman" w:hAnsi="Times New Roman" w:cs="Times New Roman"/>
          <w:b/>
          <w:sz w:val="24"/>
          <w:szCs w:val="24"/>
          <w:lang w:val="uk-UA"/>
        </w:rPr>
        <w:t>ЦЕНТР ПЕРВИННОЇ МЕДИКО-САНІТАРНОЇ ДОПОМОГИ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3»</w:t>
      </w:r>
    </w:p>
    <w:p w:rsidR="0035326A" w:rsidRPr="006A7CFC" w:rsidRDefault="0035326A" w:rsidP="003532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СВЯТОШИНСЬКОГО РАЙОНУ м. КИЄВА</w:t>
      </w:r>
    </w:p>
    <w:p w:rsidR="0035326A" w:rsidRPr="006A7CFC" w:rsidRDefault="0035326A" w:rsidP="003532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(КНП «ЦПМСД №3» Святошинського району м. Києва)</w:t>
      </w:r>
    </w:p>
    <w:p w:rsidR="0035326A" w:rsidRPr="006A7CFC" w:rsidRDefault="0035326A" w:rsidP="0035326A">
      <w:pPr>
        <w:keepNext/>
        <w:spacing w:after="0" w:line="240" w:lineRule="atLeast"/>
        <w:jc w:val="center"/>
        <w:outlineLvl w:val="8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вул. Петра Курінного, 2, м. Київ, 03148, тел./факс (044) 403-38-72, </w:t>
      </w:r>
    </w:p>
    <w:p w:rsidR="0035326A" w:rsidRPr="006A7CFC" w:rsidRDefault="0035326A" w:rsidP="0035326A">
      <w:pPr>
        <w:keepNext/>
        <w:spacing w:after="0" w:line="240" w:lineRule="atLeast"/>
        <w:jc w:val="center"/>
        <w:outlineLvl w:val="7"/>
        <w:rPr>
          <w:rFonts w:ascii="Times New Roman" w:hAnsi="Times New Roman" w:cs="Times New Roman"/>
          <w:bCs/>
          <w:color w:val="0000FF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e-mail: pol2svyat@ukr.net, код ЄДРПОУ 26199418</w:t>
      </w:r>
    </w:p>
    <w:tbl>
      <w:tblPr>
        <w:tblW w:w="970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35326A" w:rsidRPr="00D957FC" w:rsidTr="00C0708C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35326A" w:rsidRPr="006A7CFC" w:rsidRDefault="0035326A" w:rsidP="00C0708C">
            <w:pPr>
              <w:keepNext/>
              <w:spacing w:after="0" w:line="240" w:lineRule="atLeast"/>
              <w:jc w:val="center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35326A" w:rsidRPr="00A246DC" w:rsidRDefault="00A509F3" w:rsidP="0035326A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026F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="00A246DC">
        <w:rPr>
          <w:rFonts w:ascii="Times New Roman" w:hAnsi="Times New Roman" w:cs="Times New Roman"/>
          <w:sz w:val="24"/>
          <w:szCs w:val="24"/>
          <w:lang w:val="uk-UA"/>
        </w:rPr>
        <w:t xml:space="preserve">.2020 </w:t>
      </w:r>
      <w:r w:rsidR="003875B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957FC">
        <w:rPr>
          <w:rFonts w:ascii="Times New Roman" w:hAnsi="Times New Roman" w:cs="Times New Roman"/>
          <w:sz w:val="24"/>
          <w:szCs w:val="24"/>
          <w:lang w:val="uk-UA"/>
        </w:rPr>
        <w:t>163</w:t>
      </w:r>
    </w:p>
    <w:p w:rsidR="0035326A" w:rsidRDefault="008F3EBD" w:rsidP="0068026F">
      <w:pPr>
        <w:spacing w:after="0" w:line="240" w:lineRule="atLeast"/>
        <w:ind w:left="567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Богдан Олегович</w:t>
      </w:r>
    </w:p>
    <w:p w:rsidR="0068026F" w:rsidRPr="00A509F3" w:rsidRDefault="00491B34" w:rsidP="0068026F">
      <w:pPr>
        <w:spacing w:after="0" w:line="240" w:lineRule="atLeast"/>
        <w:ind w:left="567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hyperlink r:id="rId4" w:history="1"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foi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+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request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-61208-0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540788@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dostup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pravda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8F3EBD" w:rsidRPr="005805C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E90AB3" w:rsidRPr="00E90AB3" w:rsidRDefault="00E90AB3" w:rsidP="0068026F">
      <w:pPr>
        <w:spacing w:after="0" w:line="240" w:lineRule="atLeast"/>
        <w:ind w:left="567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5326A" w:rsidRDefault="0068026F" w:rsidP="00E90AB3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8026F">
        <w:rPr>
          <w:rFonts w:ascii="Times New Roman" w:hAnsi="Times New Roman" w:cs="Times New Roman"/>
          <w:sz w:val="28"/>
          <w:szCs w:val="28"/>
          <w:lang w:val="uk-UA"/>
        </w:rPr>
        <w:t>Департамент 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здоров’я</w:t>
      </w:r>
    </w:p>
    <w:p w:rsidR="00E90AB3" w:rsidRDefault="00E90AB3" w:rsidP="00E90AB3">
      <w:pPr>
        <w:spacing w:after="0" w:line="360" w:lineRule="auto"/>
        <w:ind w:left="565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органу Київської                                  міської ради (Київської міської державної адміністрації)</w:t>
      </w:r>
    </w:p>
    <w:p w:rsidR="00E90AB3" w:rsidRDefault="00E90AB3" w:rsidP="00E90AB3">
      <w:pPr>
        <w:spacing w:after="0" w:line="360" w:lineRule="auto"/>
        <w:ind w:left="5655"/>
        <w:rPr>
          <w:rFonts w:ascii="Times New Roman" w:hAnsi="Times New Roman" w:cs="Times New Roman"/>
          <w:sz w:val="28"/>
          <w:szCs w:val="28"/>
          <w:lang w:val="uk-UA"/>
        </w:rPr>
      </w:pPr>
    </w:p>
    <w:p w:rsidR="00E90AB3" w:rsidRPr="008F3EBD" w:rsidRDefault="008F3EBD" w:rsidP="008F3EB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A509F3">
        <w:rPr>
          <w:rFonts w:ascii="Times New Roman" w:hAnsi="Times New Roman" w:cs="Times New Roman"/>
          <w:sz w:val="28"/>
          <w:szCs w:val="28"/>
          <w:lang w:val="uk-UA"/>
        </w:rPr>
        <w:t>Шановн</w:t>
      </w:r>
      <w:r>
        <w:rPr>
          <w:rFonts w:ascii="Times New Roman" w:hAnsi="Times New Roman" w:cs="Times New Roman"/>
          <w:sz w:val="28"/>
          <w:szCs w:val="28"/>
          <w:lang w:val="uk-UA"/>
        </w:rPr>
        <w:t>ий пане Богдане Олеговичу</w:t>
      </w:r>
    </w:p>
    <w:p w:rsidR="0035326A" w:rsidRPr="0068026F" w:rsidRDefault="00734E74" w:rsidP="00E90AB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90AB3">
        <w:rPr>
          <w:rFonts w:ascii="Times New Roman" w:hAnsi="Times New Roman" w:cs="Times New Roman"/>
          <w:sz w:val="28"/>
          <w:szCs w:val="28"/>
          <w:lang w:val="uk-UA"/>
        </w:rPr>
        <w:t>На виконання листа Департаменту охорони здоров’я виконавчого органу Київської міської ради (Київської міської</w:t>
      </w:r>
      <w:r w:rsidR="00A509F3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адміністрації) від 30</w:t>
      </w:r>
      <w:r w:rsidR="00E90AB3">
        <w:rPr>
          <w:rFonts w:ascii="Times New Roman" w:hAnsi="Times New Roman" w:cs="Times New Roman"/>
          <w:sz w:val="28"/>
          <w:szCs w:val="28"/>
          <w:lang w:val="uk-UA"/>
        </w:rPr>
        <w:t>.01.2020 №</w:t>
      </w:r>
      <w:r w:rsidR="008F3EBD">
        <w:rPr>
          <w:rFonts w:ascii="Times New Roman" w:hAnsi="Times New Roman" w:cs="Times New Roman"/>
          <w:sz w:val="28"/>
          <w:szCs w:val="28"/>
          <w:lang w:val="uk-UA"/>
        </w:rPr>
        <w:t xml:space="preserve"> 061-1001</w:t>
      </w:r>
      <w:r w:rsidR="00E90AB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09F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90AB3">
        <w:rPr>
          <w:rFonts w:ascii="Times New Roman" w:hAnsi="Times New Roman" w:cs="Times New Roman"/>
          <w:sz w:val="28"/>
          <w:szCs w:val="28"/>
          <w:lang w:val="uk-UA"/>
        </w:rPr>
        <w:t xml:space="preserve">9 адміністрацією </w:t>
      </w:r>
      <w:r w:rsidR="008F3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AB3">
        <w:rPr>
          <w:rFonts w:ascii="Times New Roman" w:hAnsi="Times New Roman" w:cs="Times New Roman"/>
          <w:sz w:val="28"/>
          <w:szCs w:val="28"/>
          <w:lang w:val="uk-UA"/>
        </w:rPr>
        <w:t>КНП «Центр первинної медико-санітарної допомоги №3» Святошинського району м. Києва розглянуто Ваш запит від</w:t>
      </w:r>
      <w:r w:rsidR="008F3EBD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uk-UA"/>
        </w:rPr>
        <w:t>.01.2020 до Міністерства охорони здоров’я України щодо надання інформації про вакантні посади у закладах охорони здоров’я міста Києва.</w:t>
      </w:r>
    </w:p>
    <w:p w:rsidR="0035326A" w:rsidRDefault="00734E74" w:rsidP="0035326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в</w:t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ст. 22 </w:t>
      </w:r>
      <w:r w:rsidR="0035326A" w:rsidRPr="00B90A0D">
        <w:rPr>
          <w:rFonts w:ascii="Times New Roman" w:hAnsi="Times New Roman" w:cs="Times New Roman"/>
          <w:sz w:val="28"/>
          <w:szCs w:val="28"/>
          <w:lang w:val="uk-UA"/>
        </w:rPr>
        <w:t>розділу І</w:t>
      </w:r>
      <w:r w:rsidR="0035326A" w:rsidRPr="00B90A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5326A"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доступ до публічної інформації»  та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в Україні» повідомляємо</w:t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326A" w:rsidRPr="00B90A0D" w:rsidRDefault="0035326A" w:rsidP="0035326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Вакантні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лікарів-інтернів </w:t>
      </w:r>
      <w:r w:rsidR="00734E74">
        <w:rPr>
          <w:rFonts w:ascii="Times New Roman" w:hAnsi="Times New Roman" w:cs="Times New Roman"/>
          <w:sz w:val="28"/>
          <w:szCs w:val="28"/>
          <w:lang w:val="uk-UA"/>
        </w:rPr>
        <w:t xml:space="preserve">в закладі </w:t>
      </w:r>
      <w:r>
        <w:rPr>
          <w:rFonts w:ascii="Times New Roman" w:hAnsi="Times New Roman" w:cs="Times New Roman"/>
          <w:sz w:val="28"/>
          <w:szCs w:val="28"/>
          <w:lang w:val="uk-UA"/>
        </w:rPr>
        <w:t>відсутні.</w:t>
      </w:r>
    </w:p>
    <w:p w:rsidR="0035326A" w:rsidRPr="00B90A0D" w:rsidRDefault="0035326A" w:rsidP="0035326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26A" w:rsidRDefault="00A509F3" w:rsidP="00614FB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326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14FB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F3EB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 КАРАМЕЛ</w:t>
      </w:r>
      <w:r w:rsidR="0026155D">
        <w:rPr>
          <w:rFonts w:ascii="Times New Roman" w:hAnsi="Times New Roman" w:cs="Times New Roman"/>
          <w:sz w:val="28"/>
          <w:szCs w:val="28"/>
          <w:lang w:val="uk-UA"/>
        </w:rPr>
        <w:t>ЄВА</w:t>
      </w:r>
    </w:p>
    <w:p w:rsidR="0035326A" w:rsidRDefault="0035326A" w:rsidP="0035326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26A" w:rsidRDefault="0035326A" w:rsidP="0035326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26A" w:rsidRDefault="0035326A" w:rsidP="0035326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C" w:rsidRDefault="00771ECC" w:rsidP="0035326A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C3307D" w:rsidRDefault="00C3307D" w:rsidP="0035326A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C3307D" w:rsidRDefault="00C3307D" w:rsidP="0035326A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C3307D" w:rsidRDefault="00C3307D" w:rsidP="0035326A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C3307D" w:rsidRDefault="00C3307D" w:rsidP="0035326A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734E74" w:rsidRPr="00E3553D" w:rsidRDefault="00506C95" w:rsidP="00734E74">
      <w:pPr>
        <w:spacing w:after="0" w:line="240" w:lineRule="atLeas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Севастьянова</w:t>
      </w:r>
      <w:r w:rsidR="00734E74">
        <w:rPr>
          <w:rFonts w:ascii="Times New Roman" w:hAnsi="Times New Roman" w:cs="Times New Roman"/>
          <w:lang w:val="uk-UA"/>
        </w:rPr>
        <w:t xml:space="preserve"> </w:t>
      </w:r>
      <w:r w:rsidR="00734E74" w:rsidRPr="00E3553D">
        <w:rPr>
          <w:rFonts w:ascii="Times New Roman" w:hAnsi="Times New Roman" w:cs="Times New Roman"/>
          <w:lang w:val="uk-UA"/>
        </w:rPr>
        <w:t>407 61 89</w:t>
      </w:r>
    </w:p>
    <w:sectPr w:rsidR="00734E74" w:rsidRPr="00E3553D" w:rsidSect="008F3EBD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326A"/>
    <w:rsid w:val="000A0A7B"/>
    <w:rsid w:val="000B3661"/>
    <w:rsid w:val="001A1AE1"/>
    <w:rsid w:val="001C2DB9"/>
    <w:rsid w:val="00252E14"/>
    <w:rsid w:val="0026155D"/>
    <w:rsid w:val="002669BB"/>
    <w:rsid w:val="002703BD"/>
    <w:rsid w:val="002C1AB2"/>
    <w:rsid w:val="0031051B"/>
    <w:rsid w:val="0035326A"/>
    <w:rsid w:val="003719FB"/>
    <w:rsid w:val="003762F1"/>
    <w:rsid w:val="003875B6"/>
    <w:rsid w:val="00415B86"/>
    <w:rsid w:val="00491B34"/>
    <w:rsid w:val="00506C95"/>
    <w:rsid w:val="00533709"/>
    <w:rsid w:val="0056697D"/>
    <w:rsid w:val="005A3DD4"/>
    <w:rsid w:val="00614FBD"/>
    <w:rsid w:val="0068026F"/>
    <w:rsid w:val="00734E74"/>
    <w:rsid w:val="007434BE"/>
    <w:rsid w:val="007553A0"/>
    <w:rsid w:val="00771ECC"/>
    <w:rsid w:val="007E001D"/>
    <w:rsid w:val="008803E9"/>
    <w:rsid w:val="008A24F6"/>
    <w:rsid w:val="008F3EBD"/>
    <w:rsid w:val="008F6C5B"/>
    <w:rsid w:val="009A7686"/>
    <w:rsid w:val="009B18E4"/>
    <w:rsid w:val="00A246DC"/>
    <w:rsid w:val="00A509F3"/>
    <w:rsid w:val="00AA5BDB"/>
    <w:rsid w:val="00AD1A52"/>
    <w:rsid w:val="00B64720"/>
    <w:rsid w:val="00BB1458"/>
    <w:rsid w:val="00C3307D"/>
    <w:rsid w:val="00C86C86"/>
    <w:rsid w:val="00CE1AB5"/>
    <w:rsid w:val="00D16701"/>
    <w:rsid w:val="00D957FC"/>
    <w:rsid w:val="00DD6322"/>
    <w:rsid w:val="00E1790D"/>
    <w:rsid w:val="00E20016"/>
    <w:rsid w:val="00E90AB3"/>
    <w:rsid w:val="00E9249B"/>
    <w:rsid w:val="00FA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A7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326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B1458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BB1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B1458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5">
    <w:name w:val="FollowedHyperlink"/>
    <w:basedOn w:val="a0"/>
    <w:uiPriority w:val="99"/>
    <w:semiHidden/>
    <w:unhideWhenUsed/>
    <w:rsid w:val="00C330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i+request-61208-0e540788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2020-02-07T09:10:00Z</cp:lastPrinted>
  <dcterms:created xsi:type="dcterms:W3CDTF">2019-06-25T15:28:00Z</dcterms:created>
  <dcterms:modified xsi:type="dcterms:W3CDTF">2020-02-07T13:19:00Z</dcterms:modified>
</cp:coreProperties>
</file>