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6520"/>
        <w:gridCol w:w="1985"/>
      </w:tblGrid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67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67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Зміст депутатського запиту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67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Ініціатор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5580"/>
                  <w:sz w:val="28"/>
                  <w:szCs w:val="28"/>
                  <w:u w:val="single"/>
                </w:rPr>
                <w:t>Щодо розроблення механізму підключення до централізованих систем водопостачання та водовідведення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вимоги знесення самовільно збудованого житлового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булинку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вул.Сміливих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17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надання інформації про будівництво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паркінгів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м.Львові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 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здійснення ремонту дорожнього покриття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вул.Личаківській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встановлення малих архітектурних форм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вул.Сихівській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5 та Кавалерідзе, 1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Босаневич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процедури підготовки і оприлюднення проектів ухвал та проекту порядку денного пленарних засідань ЛМР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Гвоздович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руйнування будинку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вул.Гайдамацькій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14  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Б.Гула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проведення конкурсу з визначення установи банку для обслуговування коштів міського бюджету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м.Львова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М.Данилків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30.12.2015  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транспортного сполучення мікрорайону Рясне-1 з центральною частиною міста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непрацюючої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ліф-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тової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кабіни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вул.Любінська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104       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Дякович</w:t>
            </w:r>
            <w:proofErr w:type="spellEnd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відновлення дитячого майданчика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вул.Любінській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150, 152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Дякович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встановлення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МАФу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перехресті вулиць Переяславська-Івасюка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І.Зінкевич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заміни водостічних труб та ринв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вул.Льва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2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реконструкції скверу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пл.Старий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Ринок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вул.Детька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 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надання інформації про виконання робіт з правил безпечного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газокористування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в житловому фонді  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покращення безпеки руху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вул.Повітряна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Мармуляк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спонукання ПАТ «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Львівгаз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» здійснювати належним чином експлуатаційні роботи на вул..Чижевського та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вул.Моторній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Мармуляк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будівництва багатоповерхового будинку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вул.Бортнянського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28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Мармуляк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можливості асфальтування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вул.Скромної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у 2016р.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Мармуляк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встановлення вартості проїзду для дітей шкільного віку в період навчання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Оршак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дороги перед будинком № 25а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вул.Виговського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даху буд.№ 37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вул.С.Петлюри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   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необхідності впровадження 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м.Львові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системи електронних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закупівельProzorro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Пундор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розробки адекватного проекту водовідведення та капремонту відрізку дороги поруч з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вул.Шевченка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Свінціцький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дорожнього покриття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вул.М.Сосенка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дороги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вул.Скляній</w:t>
              </w:r>
              <w:proofErr w:type="spellEnd"/>
            </w:hyperlink>
            <w:r w:rsidR="00011210"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дороги та тротуару біля буд.№ 34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вул.Базарній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дороги біля будинків № 34 та 36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вул.Золотій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дороги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вул.Бальзака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дороги біля буд.№ 43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просп.Чорновола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забезпечення належного транспортного сполучення</w:t>
              </w:r>
            </w:hyperlink>
            <w:r w:rsidR="00011210"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Стояновський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обов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язкового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зазначення цільового призначення земельної ділянки в проектах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ухвап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ЛМР</w:t>
              </w:r>
            </w:hyperlink>
            <w:r w:rsidR="00011210"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Чолій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затвердження меж історичного ареалу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м.Львова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Чолій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спорудження житлового комплексу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вул.Пекарській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57</w:t>
              </w:r>
            </w:hyperlink>
            <w:r w:rsidR="00011210"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Чолій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необхідності капремонту приміщення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фтізіопульмонологічного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диспансеру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вул.Устияновича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14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 Щодо оприлюднення остаточної редакції ухвал ЛМР, до тексту яких внесено зміни чи доповнення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 Щодо невідкладного перерахунку коштів КП "Редакція газети ЛМР "Ратуша"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  Щодо ремонту дороги та тротуару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вул.Ярославенка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Щодо доцільності отримання додаткових висновків для розміщення атракціонів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правової підстави підприємницької діяльності пересувного тимчасового обладнання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 Щодо доцільності впровадження сучасних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технолгогій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в систему надання населенню житлових субсидій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викрадення історичних статуй левів на автодорозі Львів-Винники та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вул.Кульпарківській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95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М.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Батюк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24.12.2015  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 Щодо включення у перелік ремонтних робіт на 2016р. тротуару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вул.Студентській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68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  Л.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Босаневич</w:t>
            </w:r>
            <w:proofErr w:type="spellEnd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  Щодо приведення до належного стану пішохідного переходу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вул.Сихівській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30  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невідкладних заходів для виділення комунальній газеті "Ратуша" заробітної плати і нарахувань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Т.Гупало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 Щодо необхідності проведення ремонту приміщення Центру творчості дітей та юнацтва Галичини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вул.Вахнянина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29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   Щодо необхідності ремонту басейну школи №99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вул.Творча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функціонування ДНЗ № 153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вул.Наукова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1085 років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Щодо визначення чітких критеріїв відбору об"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єктів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для капремонту  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М.Данилків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Щодо забезпечення шкіл санітарно-гігієнічними атрибутами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Дворакевич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надання інформації з використання коштів від оренди приміщень лікарні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Дякович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Щодо облаштування майданчиків для паркування автотранспорту на території міської клінічної лікарні швидкої меддопомоги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Дякович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 Щодо закінчення ремонту фасаду буд.№ 2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вул.Під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Дубом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здійснення ремонтних робіт дитячого спортклубу "Золотий лев"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дороги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вул.Б.Хмельницького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(від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буд.№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53 до залізничної колії)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дорожнього покриття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вул.Замковій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дорожнього покриття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вул.Татарської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  Щодо надання документації з експертної оцінки вартості земельної ділянки 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промзоні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"Рясне-2"  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Карбовник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Щодо надання інформації про конкурси оренди та договори купівлі-продажу об"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єктів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нерухомого майна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Карбовник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надання інформації  про реконструкцію буд.№ 18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пл.Ринок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Г.Козловський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 Щодо відновлення  території Львівського цирку та прилеглого дитячого майданчику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Г.Козловський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впровадження системи GTFS у розклад руху громадського транспорту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Корончевський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виконання програм сприяння діяльності ОСББ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Крицак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необхідності зміни перевізника на маршруті № 29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відновлення меж парку 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Левандівський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"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Мармуляк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відновлення дошкільних закладів освіти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Мармуляк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1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будівництва багатоповерхового будинку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вул.Бортнянського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28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Мармуляк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відновлення дитячого садочка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вул.Ревуцького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9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повернення заборгованості ЛК АТП № 1 перед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ТзОВ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ЛАЗи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"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дороги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вул.Бабія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продовження тривалості зеленого світла світлофора на перехресті вулиць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Любінської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Яворницького та Петлюри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встановлення освітлення перед буд.№ 53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вул.С.Петлюри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дороги біля буд.№ 43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вул.С.Петлюри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дороги перед буд.№ 91В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вул.С.Петлюри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9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встановлення пристрою примусового зниження швидкості руху транспорту біля школи 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Тривіта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"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вул.Зубрівській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Пундор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0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тротуару та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втановлення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обмежувачів паркування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вул.Харківській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Ропяк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здійснення ремонту тротуару біля буд.№ 113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вул.Личаківській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Ропяк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2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здійснення ремонту підвіконників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вул.Сковороди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15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Ропяк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здійснення ремонту балкону на вул.Кривоноса,33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Ропяк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злійснення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ремонту фасаду будинку та кабінетів дитячого відділення 1-ої міської поліклініки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Ропяк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5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приведення у відповідність до санітарних норм житла дітей-сиріт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О.Рубай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тротуару біля буд.№ 4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вул.Пстрака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7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покращення стану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прибуд.території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біля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буд.№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108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вул.Шевченка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8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покращення стану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прибуд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. території біля буд.№ 2-6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вул.Єрошенка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9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прибуд.території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біля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буд.№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22а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вул.Золотій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стану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прибуд.території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біля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буд.№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45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просп.Чорновола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1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відновлення зупинки трамваю № 7 на перехресті вулиць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Пстрака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, Шевченка,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Яр.Мудрого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2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тротуару біля буд.№ 5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вул.Ветеранів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прибуд.території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біля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буд.№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50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вул.Базарній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надання переліку підприємств, установ, організацій, які не уклали договори оренди комунального майна та земельних ділянок з ЛМР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Телішевський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5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впровадження у ЛМР звернення громадян у форматі електронних петицій до місцевої влади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Телішевський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включення у перелік ремонтних робіт на 2016 рік будинку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вул.Плуговій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7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Телішевський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7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благоустрою у 2016р. парку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ім.І.Виговського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Телішевський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притягнення до відповідальності  причетних до неякісно відремонтованих тротуарів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пр.Свободи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та Шевченка,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вул.Листопадового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Чину (до церкви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Св.Юра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) та Мазепи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Телішевський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9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надання інформації про вичерпний перелік документів для забудовників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Чолій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доцільності включення пересувних тимчасових споруд до Комплексної схеми розміщення стаціонарних тимчасових споруд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1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міжбудинкової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дороги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вул.Шевченка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342, 346, 348 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Дідух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централізованого водопостачання та каналізування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вул.Брюховецької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Дідух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порушення процедури підготовки, розгляду, оприлюднення проектів ухвал та проекту порядку денного пленарних засідань ЛМР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Гвоздович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4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власності дитячого садка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вул.Сластіона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3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В.Довжик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5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приведення до належного технічного стану дитячих та спортивних майданчиків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Х.Паньків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необхідностіорганізації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пропускного режиму в а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дміністративній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будівлі ЛМР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збільшення фонду преміювання працівників ЛМР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Щодовиготовлення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та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встановленнявисокоякіснихзупинковихкомплексі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впорядкування розміщення тимчасових споруд для здійснення підприємницької діяльності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Щодонеобхідностікапітального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буд.№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9а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.Ш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араневича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Щодонеобхідності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ремонту та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освітленнявул.Динівської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М.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Батюк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Щодопроблемиперенесення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відправлення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автобуснихмаршрутів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Стрийськомунапрямку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Л.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Босаневич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Щодозбереження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спортивного комплексу "Динамо"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.З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еленій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, 59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Л.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Босаневич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Щодосплаченоїсумикоштів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у </w:t>
              </w:r>
              <w:proofErr w:type="spellStart"/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м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іський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бюджет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компанією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Львівські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Ярмарки"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Л.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Босаневич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знишення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державного підприємства ВО "Полярон"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Л.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Босаневич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поточного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житлового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фонду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С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ихівського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району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Щодонеобхідностікапітального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спортмайданчика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.К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ошиця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, 4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службової перевірки незаконного будівництва 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м.Львові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Б.Гула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Щодопроведення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ліфтовоїсистеми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буд.№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92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.П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овітряній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Т.Гупало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ЩодопроблемиспортивноїінфраструктуримікрорайонуЛеванлівка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Т.Гупало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Щодонеобхідностіпроведення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міжквартальногопроїзду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.Н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ауковій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, 94-96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альтернативного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розташування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ТС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вул.В.Великого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, 40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Щодофункціонуваннятерміналівдля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продажуквитківміськогоелектротранспорту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Щодоналежноговиконанняперевізником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умов договору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щодоперевезенняпасажирі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</w:t>
              </w:r>
              <w:proofErr w:type="spellEnd"/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за маршрутом № 9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Дякович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відсутності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посвілчень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батьків і дітей з багатодітних сімей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Р.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Іванців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Щодозаконностізабудов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територіїГалицького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р-ну м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.Л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ьвова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Щодооблаштуваннядитячогоспортмайданчика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територіїЛьвівськоготехнологічноголіцею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.Т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аманській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, 11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Щодонеобхідності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ремонту дороги та тротуару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зізбереженнямбруківки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вул.Котлярській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і Таманській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необхідності ремонту дороги та тротуару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міжквартального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проїзду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вул.Ю.Липи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10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необхідності встановлення вікон та поточного ремонту у СЗШ Галицька гімназія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вул.Замкова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4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організації транспортного маршруту зі сполученням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вул.Кривоноса-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"Охматдит"-ЛОДТРК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2" w:tgtFrame="_blank" w:history="1"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Щодокінцевихприміськихмаршрутів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пл.Св.Теодора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та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можливостіїхперенесення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вул.Детька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надання інформації про статистику отруєння чадним газом мешканців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м.Львова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Щодотермінузавершенняробіт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по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замініводогону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у м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.В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инники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Г.Козловський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збільшення коштів у бюджеті 2016р. для надання матеріальної допомоги депутатами ЛМР мешканцям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Г.Козловський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облаштування залізничного переїзду біля буд.№ 16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вул.Брюховицькій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І.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Оршак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ремонту дороги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біля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 xml:space="preserve"> буд.№ 23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вул.С.Петлюри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дороги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вул.Вечірній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дороги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вул.Лікувальній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міжквартальноїдороги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вул.Садова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25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обгородження дитячого майданчика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вул.С.Петлюри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37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тротуару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вул.Труша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дорожнього хідника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вул.С.Петлюри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від магазину "Барвінок" до ринку "Новий"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проведення службового розслідування руйнування дитсадка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вул.Кульпарківській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182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вирубки аварійних дерев на території початкової школи "Світанок"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першочергових ремонтних робіт у СЗШ № 60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перевірки автомобілів,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припаркованих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місцях для інвалідів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комплексних заходів з впровадження сімейної медицини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Ропяк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необхідності ремонту спортмайданчиків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вул.Хуторівка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, 30, 32, 34, 36 та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вул.Довженка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1, 3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І.Рудницький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спрощення процедури отримання техумов на водопостачання та водовідведення для фізичних та юридичних умов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І.Рудницький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відновлення автобусного маршруту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вул.Золотій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необхідності освітлення подвір"я будинків №№ 20, 22, 22А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вул.Золотій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необхідності належного освітлення біля буд.№ 108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вул.Шевченка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та буд. №№2-8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вул.Єрошенка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належного освітлення біля буд.№№40-44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вул.Джерельній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фінансування проведення ремонту тротуару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вул.Бр.Міхновських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О.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Сорочкін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зрізання старих дерев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вул.Залізнична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42-50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О.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Сорочкін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ремонту гімназії 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Сихівська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", ліцею "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Оріяна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", ДНЗ №№ 78 та 179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Р.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Федишин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Щодо освітлення , відновлення дороги та тротуарів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пр.Черв.Калини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40-50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Р.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Федишин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знищення меморіальної дошки на честь Д.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Донцова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вул.Лисенка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М.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Лопачак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 можливості створення більшості між "Самопоміччю" та "Опозиційним блоком" у Дніпропетровській міській раді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М.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Лопачак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закінчення ремонтних робіт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вул.Стуса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спрощення процедури в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’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їзду транспортних засобів у 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ішохідну зону центральної частини міста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3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Щодозалучення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коштів бюджету для надання допомоги 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соц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іально незахищеним мешканцям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покращення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інтернетпослуг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у приміщенні ратуші ЛМР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оптимізації процедури отримання субсидій мешканцями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П.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Адамик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ремонту </w:t>
              </w:r>
              <w:proofErr w:type="spellStart"/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іжквартальногопроїзду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 вул..Симоненка, 3 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міжквартального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проїзду вул..Наукова, 104-106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ремонту </w:t>
              </w:r>
              <w:proofErr w:type="spellStart"/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іжквартальногопроїзду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 вул..Наукова, 56-58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міжквартального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проїзду вул..В.Великого, 79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міжквартального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проїзду вул..В.Великого, 89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міжквартального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проїзду вул..В.Великого, 73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А.Гутник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Шодо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фінансування реставрації вікон у СЗШ № 87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С.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Івах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Щодо будівництва багато- поверхового будинку між СШ № 91 та буд.№ 56 на вул..Варшавській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І.Зінкевич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каналізування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вул.Поморянської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отримання довідки про відключення квартири від централізованого опалення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гр.А.Тещишин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заміни водопровідної труби на 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..</w:t>
              </w:r>
              <w:proofErr w:type="spellStart"/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Над’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ярній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отримання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гр.П.Левандовським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ордену «За мужність»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завершення передачі гуртожитку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.Л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ичаківській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, 152 у комунальну власність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роботи кафе в приміщенні буд.№ 45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просп.Чорновола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0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внутрішньоквартальної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дороги в районі буд.№ 153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вул.Глинянський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тракт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1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аварійного стану електрощитової в буд.№ 6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.К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опальній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Кужелюк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2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встановлення тротуару біля буд.№№27-35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вул.Виговського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3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Щодооблаштування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 пішохідної доріжки з вулиць Виговського, Кульчицької, Люблінської до СЗШ № 40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У.Пак</w:t>
            </w:r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4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благоустрою буд.№ 27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.Д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жерельній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5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ремонту та реставрації буд.№ 17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.Х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орватській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В.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Свіщов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6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даху буд.№ 12а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вул.О.Степанівни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О.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Сорочкін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7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 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Щодо</w:t>
              </w:r>
              <w:proofErr w:type="spell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val="ru-RU"/>
                </w:rPr>
                <w:t> </w:t>
              </w:r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ремонту даху буд.№ 24 на вул</w:t>
              </w:r>
              <w:proofErr w:type="gram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..</w:t>
              </w:r>
              <w:proofErr w:type="gramEnd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Комарова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О.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Сорочкін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8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ремонту фасаду буд.№ 20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вул.Головацького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О.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Сорочкін</w:t>
            </w:r>
            <w:proofErr w:type="spellEnd"/>
          </w:p>
        </w:tc>
      </w:tr>
      <w:tr w:rsidR="00011210" w:rsidRPr="0067615B" w:rsidTr="0067615B">
        <w:trPr>
          <w:tblHeader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1.12.2015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291AA3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9" w:tgtFrame="_blank" w:history="1"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 xml:space="preserve"> Щодо капітального ремонту буд.№ 22а на </w:t>
              </w:r>
              <w:proofErr w:type="spellStart"/>
              <w:r w:rsidR="00011210" w:rsidRPr="0067615B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</w:rPr>
                <w:t>вул.Комарова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10" w:rsidRPr="0067615B" w:rsidRDefault="00011210" w:rsidP="0001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 О.</w:t>
            </w:r>
            <w:proofErr w:type="spellStart"/>
            <w:r w:rsidRPr="0067615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Сорочкін</w:t>
            </w:r>
            <w:proofErr w:type="spellEnd"/>
          </w:p>
        </w:tc>
      </w:tr>
    </w:tbl>
    <w:p w:rsidR="00D32CD3" w:rsidRPr="0067615B" w:rsidRDefault="00D32CD3">
      <w:pPr>
        <w:rPr>
          <w:rFonts w:ascii="Times New Roman" w:hAnsi="Times New Roman" w:cs="Times New Roman"/>
          <w:sz w:val="28"/>
          <w:szCs w:val="28"/>
        </w:rPr>
      </w:pPr>
    </w:p>
    <w:sectPr w:rsidR="00D32CD3" w:rsidRPr="0067615B" w:rsidSect="00291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210"/>
    <w:rsid w:val="00011210"/>
    <w:rsid w:val="00291AA3"/>
    <w:rsid w:val="0067615B"/>
    <w:rsid w:val="00B41C27"/>
    <w:rsid w:val="00D32CD3"/>
    <w:rsid w:val="00DD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210"/>
    <w:rPr>
      <w:b/>
      <w:bCs/>
    </w:rPr>
  </w:style>
  <w:style w:type="character" w:styleId="a4">
    <w:name w:val="Hyperlink"/>
    <w:basedOn w:val="a0"/>
    <w:uiPriority w:val="99"/>
    <w:semiHidden/>
    <w:unhideWhenUsed/>
    <w:rsid w:val="000112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1210"/>
    <w:rPr>
      <w:color w:val="800080"/>
      <w:u w:val="single"/>
    </w:rPr>
  </w:style>
  <w:style w:type="character" w:customStyle="1" w:styleId="apple-converted-space">
    <w:name w:val="apple-converted-space"/>
    <w:basedOn w:val="a0"/>
    <w:rsid w:val="00011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vivrada.gov.ua/images/dep_zapyty/2015/30.12/174.pdf" TargetMode="External"/><Relationship Id="rId117" Type="http://schemas.openxmlformats.org/officeDocument/2006/relationships/hyperlink" Target="https://www.lvivrada.gov.ua/images/dep_zapyty/2015/17.12/43.pdf" TargetMode="External"/><Relationship Id="rId21" Type="http://schemas.openxmlformats.org/officeDocument/2006/relationships/hyperlink" Target="https://www.lvivrada.gov.ua/images/dep_zapyty/2015/30.12/169.pdf" TargetMode="External"/><Relationship Id="rId42" Type="http://schemas.openxmlformats.org/officeDocument/2006/relationships/hyperlink" Target="https://www.lvivrada.gov.ua/images/dep_zapyty/2015/24.12/88.pdf" TargetMode="External"/><Relationship Id="rId47" Type="http://schemas.openxmlformats.org/officeDocument/2006/relationships/hyperlink" Target="https://www.lvivrada.gov.ua/images/dep_zapyty/2015/24.12/93.pdf" TargetMode="External"/><Relationship Id="rId63" Type="http://schemas.openxmlformats.org/officeDocument/2006/relationships/hyperlink" Target="https://www.lvivrada.gov.ua/images/dep_zapyty/2015/24.12/109.pdf" TargetMode="External"/><Relationship Id="rId68" Type="http://schemas.openxmlformats.org/officeDocument/2006/relationships/hyperlink" Target="https://www.lvivrada.gov.ua/images/dep_zapyty/2015/24.12/114.pdf" TargetMode="External"/><Relationship Id="rId84" Type="http://schemas.openxmlformats.org/officeDocument/2006/relationships/hyperlink" Target="https://www.lvivrada.gov.ua/images/dep_zapyty/2015/24.12/130.pdf%20" TargetMode="External"/><Relationship Id="rId89" Type="http://schemas.openxmlformats.org/officeDocument/2006/relationships/hyperlink" Target="https://www.lvivrada.gov.ua/images/dep_zapyty/2015/24.12/135.pdf%20" TargetMode="External"/><Relationship Id="rId112" Type="http://schemas.openxmlformats.org/officeDocument/2006/relationships/hyperlink" Target="https://www.lvivrada.gov.ua/images/dep_zapyty/2015/17.12/38.pdf" TargetMode="External"/><Relationship Id="rId133" Type="http://schemas.openxmlformats.org/officeDocument/2006/relationships/hyperlink" Target="https://www.lvivrada.gov.ua/images/dep_zapyty/2015/17.12/59.pdf" TargetMode="External"/><Relationship Id="rId138" Type="http://schemas.openxmlformats.org/officeDocument/2006/relationships/hyperlink" Target="https://www.lvivrada.gov.ua/images/dep_zapyty/2015/17.12/64.pdf" TargetMode="External"/><Relationship Id="rId154" Type="http://schemas.openxmlformats.org/officeDocument/2006/relationships/hyperlink" Target="https://www.lvivrada.gov.ua/images/dep_zapyty/2015/17.12/80.pdf" TargetMode="External"/><Relationship Id="rId159" Type="http://schemas.openxmlformats.org/officeDocument/2006/relationships/hyperlink" Target="https://www.lvivrada.gov.ua/images/dep_zapyty/2015/03.12/30.pdf" TargetMode="External"/><Relationship Id="rId175" Type="http://schemas.openxmlformats.org/officeDocument/2006/relationships/hyperlink" Target="https://www.lvivrada.gov.ua/images/dep_zapyty/2015/03.12/15.pdf" TargetMode="External"/><Relationship Id="rId170" Type="http://schemas.openxmlformats.org/officeDocument/2006/relationships/hyperlink" Target="https://www.lvivrada.gov.ua/images/dep_zapyty/2015/03.12/10.pdf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www.lvivrada.gov.ua/images/dep_zapyty/2015/30.12/164.pdf" TargetMode="External"/><Relationship Id="rId107" Type="http://schemas.openxmlformats.org/officeDocument/2006/relationships/hyperlink" Target="https://www.lvivrada.gov.ua/images/dep_zapyty/2015/17.12/33.pdf" TargetMode="External"/><Relationship Id="rId11" Type="http://schemas.openxmlformats.org/officeDocument/2006/relationships/hyperlink" Target="https://www.lvivrada.gov.ua/images/dep_zapyty/2015/30.12/159.pdf" TargetMode="External"/><Relationship Id="rId32" Type="http://schemas.openxmlformats.org/officeDocument/2006/relationships/hyperlink" Target="https://www.lvivrada.gov.ua/images/dep_zapyty/2015/30.12/180.pdf" TargetMode="External"/><Relationship Id="rId37" Type="http://schemas.openxmlformats.org/officeDocument/2006/relationships/hyperlink" Target="https://www.lvivrada.gov.ua/images/dep_zapyty/2015/30.12/185.pdf" TargetMode="External"/><Relationship Id="rId53" Type="http://schemas.openxmlformats.org/officeDocument/2006/relationships/hyperlink" Target="https://www.lvivrada.gov.ua/images/dep_zapyty/2015/24.12/99.pdf" TargetMode="External"/><Relationship Id="rId58" Type="http://schemas.openxmlformats.org/officeDocument/2006/relationships/hyperlink" Target="https://www.lvivrada.gov.ua/images/dep_zapyty/2015/24.12/104.pdf" TargetMode="External"/><Relationship Id="rId74" Type="http://schemas.openxmlformats.org/officeDocument/2006/relationships/hyperlink" Target="https://www.lvivrada.gov.ua/images/dep_zapyty/2015/24.12/120.pdf" TargetMode="External"/><Relationship Id="rId79" Type="http://schemas.openxmlformats.org/officeDocument/2006/relationships/hyperlink" Target="https://www.lvivrada.gov.ua/images/dep_zapyty/2015/24.12/125.pdf%20" TargetMode="External"/><Relationship Id="rId102" Type="http://schemas.openxmlformats.org/officeDocument/2006/relationships/hyperlink" Target="https://www.lvivrada.gov.ua/images/dep_zapyty/2015/24.12/148.pdf%20" TargetMode="External"/><Relationship Id="rId123" Type="http://schemas.openxmlformats.org/officeDocument/2006/relationships/hyperlink" Target="https://www.lvivrada.gov.ua/images/dep_zapyty/2015/17.12/49.pdf" TargetMode="External"/><Relationship Id="rId128" Type="http://schemas.openxmlformats.org/officeDocument/2006/relationships/hyperlink" Target="https://www.lvivrada.gov.ua/images/dep_zapyty/2015/17.12/54.pdf" TargetMode="External"/><Relationship Id="rId144" Type="http://schemas.openxmlformats.org/officeDocument/2006/relationships/hyperlink" Target="https://www.lvivrada.gov.ua/images/dep_zapyty/2015/17.12/70.pdf" TargetMode="External"/><Relationship Id="rId149" Type="http://schemas.openxmlformats.org/officeDocument/2006/relationships/hyperlink" Target="https://www.lvivrada.gov.ua/images/dep_zapyty/2015/17.12/75.pdf" TargetMode="External"/><Relationship Id="rId5" Type="http://schemas.openxmlformats.org/officeDocument/2006/relationships/hyperlink" Target="https://www.lvivrada.gov.ua/images/dep_zapyty/2015/30.12/153.pdf" TargetMode="External"/><Relationship Id="rId90" Type="http://schemas.openxmlformats.org/officeDocument/2006/relationships/hyperlink" Target="https://www.lvivrada.gov.ua/images/dep_zapyty/2015/24.12/136.pdf%20" TargetMode="External"/><Relationship Id="rId95" Type="http://schemas.openxmlformats.org/officeDocument/2006/relationships/hyperlink" Target="https://www.lvivrada.gov.ua/images/dep_zapyty/2015/24.12/141.pdf%20" TargetMode="External"/><Relationship Id="rId160" Type="http://schemas.openxmlformats.org/officeDocument/2006/relationships/hyperlink" Target="https://www.lvivrada.gov.ua/images/dep_zapyty/2015/03.12/31.pdf" TargetMode="External"/><Relationship Id="rId165" Type="http://schemas.openxmlformats.org/officeDocument/2006/relationships/hyperlink" Target="https://www.lvivrada.gov.ua/images/dep_zapyty/2015/03.12/5.pdf" TargetMode="External"/><Relationship Id="rId181" Type="http://schemas.openxmlformats.org/officeDocument/2006/relationships/hyperlink" Target="https://www.lvivrada.gov.ua/images/dep_zapyty/2015/03.12/21.pdf" TargetMode="External"/><Relationship Id="rId186" Type="http://schemas.openxmlformats.org/officeDocument/2006/relationships/hyperlink" Target="https://www.lvivrada.gov.ua/images/dep_zapyty/2015/03.12/26.pdf" TargetMode="External"/><Relationship Id="rId22" Type="http://schemas.openxmlformats.org/officeDocument/2006/relationships/hyperlink" Target="https://www.lvivrada.gov.ua/images/dep_zapyty/2015/30.12/170.pdf" TargetMode="External"/><Relationship Id="rId27" Type="http://schemas.openxmlformats.org/officeDocument/2006/relationships/hyperlink" Target="https://www.lvivrada.gov.ua/images/dep_zapyty/2015/30.12/175.pdf" TargetMode="External"/><Relationship Id="rId43" Type="http://schemas.openxmlformats.org/officeDocument/2006/relationships/hyperlink" Target="https://www.lvivrada.gov.ua/images/dep_zapyty/2015/24.12/89.pdf" TargetMode="External"/><Relationship Id="rId48" Type="http://schemas.openxmlformats.org/officeDocument/2006/relationships/hyperlink" Target="https://www.lvivrada.gov.ua/images/dep_zapyty/2015/24.12/94.pdf" TargetMode="External"/><Relationship Id="rId64" Type="http://schemas.openxmlformats.org/officeDocument/2006/relationships/hyperlink" Target="https://www.lvivrada.gov.ua/images/dep_zapyty/2015/24.12/110.pdf" TargetMode="External"/><Relationship Id="rId69" Type="http://schemas.openxmlformats.org/officeDocument/2006/relationships/hyperlink" Target="https://www.lvivrada.gov.ua/images/dep_zapyty/2015/24.12/115.pdf" TargetMode="External"/><Relationship Id="rId113" Type="http://schemas.openxmlformats.org/officeDocument/2006/relationships/hyperlink" Target="https://www.lvivrada.gov.ua/images/dep_zapyty/2015/17.12/39.pdf" TargetMode="External"/><Relationship Id="rId118" Type="http://schemas.openxmlformats.org/officeDocument/2006/relationships/hyperlink" Target="https://www.lvivrada.gov.ua/images/dep_zapyty/2015/17.12/44.pdf" TargetMode="External"/><Relationship Id="rId134" Type="http://schemas.openxmlformats.org/officeDocument/2006/relationships/hyperlink" Target="https://www.lvivrada.gov.ua/images/dep_zapyty/2015/17.12/60.pdf" TargetMode="External"/><Relationship Id="rId139" Type="http://schemas.openxmlformats.org/officeDocument/2006/relationships/hyperlink" Target="https://www.lvivrada.gov.ua/images/dep_zapyty/2015/17.12/65.pdf" TargetMode="External"/><Relationship Id="rId80" Type="http://schemas.openxmlformats.org/officeDocument/2006/relationships/hyperlink" Target="https://www.lvivrada.gov.ua/images/dep_zapyty/2015/24.12/126.pdf%20" TargetMode="External"/><Relationship Id="rId85" Type="http://schemas.openxmlformats.org/officeDocument/2006/relationships/hyperlink" Target="https://www.lvivrada.gov.ua/images/dep_zapyty/2015/24.12/131.pdf%20" TargetMode="External"/><Relationship Id="rId150" Type="http://schemas.openxmlformats.org/officeDocument/2006/relationships/hyperlink" Target="https://www.lvivrada.gov.ua/images/dep_zapyty/2015/17.12/76.pdf" TargetMode="External"/><Relationship Id="rId155" Type="http://schemas.openxmlformats.org/officeDocument/2006/relationships/hyperlink" Target="https://www.lvivrada.gov.ua/images/dep_zapyty/2015/17.12/81.pdf" TargetMode="External"/><Relationship Id="rId171" Type="http://schemas.openxmlformats.org/officeDocument/2006/relationships/hyperlink" Target="https://www.lvivrada.gov.ua/images/dep_zapyty/2015/03.12/11.pdf" TargetMode="External"/><Relationship Id="rId176" Type="http://schemas.openxmlformats.org/officeDocument/2006/relationships/hyperlink" Target="https://www.lvivrada.gov.ua/images/dep_zapyty/2015/03.12/16.pdf" TargetMode="External"/><Relationship Id="rId12" Type="http://schemas.openxmlformats.org/officeDocument/2006/relationships/hyperlink" Target="https://www.lvivrada.gov.ua/images/dep_zapyty/2015/30.12/160.pdf" TargetMode="External"/><Relationship Id="rId17" Type="http://schemas.openxmlformats.org/officeDocument/2006/relationships/hyperlink" Target="https://www.lvivrada.gov.ua/images/dep_zapyty/2015/30.12/165.pdf" TargetMode="External"/><Relationship Id="rId33" Type="http://schemas.openxmlformats.org/officeDocument/2006/relationships/hyperlink" Target="https://www.lvivrada.gov.ua/images/dep_zapyty/2015/30.12/181.pdf" TargetMode="External"/><Relationship Id="rId38" Type="http://schemas.openxmlformats.org/officeDocument/2006/relationships/hyperlink" Target="https://www.lvivrada.gov.ua/images/dep_zapyty/2015/30.12/186.pdf" TargetMode="External"/><Relationship Id="rId59" Type="http://schemas.openxmlformats.org/officeDocument/2006/relationships/hyperlink" Target="https://www.lvivrada.gov.ua/images/dep_zapyty/2015/24.12/105.pdf" TargetMode="External"/><Relationship Id="rId103" Type="http://schemas.openxmlformats.org/officeDocument/2006/relationships/hyperlink" Target="https://www.lvivrada.gov.ua/images/dep_zapyty/2015/24.12/149.pdf%20" TargetMode="External"/><Relationship Id="rId108" Type="http://schemas.openxmlformats.org/officeDocument/2006/relationships/hyperlink" Target="https://www.lvivrada.gov.ua/images/dep_zapyty/2015/17.12/34.pdf" TargetMode="External"/><Relationship Id="rId124" Type="http://schemas.openxmlformats.org/officeDocument/2006/relationships/hyperlink" Target="https://www.lvivrada.gov.ua/images/dep_zapyty/2015/17.12/50.pdf" TargetMode="External"/><Relationship Id="rId129" Type="http://schemas.openxmlformats.org/officeDocument/2006/relationships/hyperlink" Target="https://www.lvivrada.gov.ua/images/dep_zapyty/2015/17.12/55.pdf" TargetMode="External"/><Relationship Id="rId54" Type="http://schemas.openxmlformats.org/officeDocument/2006/relationships/hyperlink" Target="https://www.lvivrada.gov.ua/images/dep_zapyty/2015/24.12/100.pdf" TargetMode="External"/><Relationship Id="rId70" Type="http://schemas.openxmlformats.org/officeDocument/2006/relationships/hyperlink" Target="https://www.lvivrada.gov.ua/images/dep_zapyty/2015/24.12/116.pdf" TargetMode="External"/><Relationship Id="rId75" Type="http://schemas.openxmlformats.org/officeDocument/2006/relationships/hyperlink" Target="https://www.lvivrada.gov.ua/images/dep_zapyty/2015/24.12/121.pdf%20" TargetMode="External"/><Relationship Id="rId91" Type="http://schemas.openxmlformats.org/officeDocument/2006/relationships/hyperlink" Target="https://www.lvivrada.gov.ua/images/dep_zapyty/2015/24.12/137.pdf%20" TargetMode="External"/><Relationship Id="rId96" Type="http://schemas.openxmlformats.org/officeDocument/2006/relationships/hyperlink" Target="https://www.lvivrada.gov.ua/images/dep_zapyty/2015/24.12/142.pdf%20" TargetMode="External"/><Relationship Id="rId140" Type="http://schemas.openxmlformats.org/officeDocument/2006/relationships/hyperlink" Target="https://www.lvivrada.gov.ua/images/dep_zapyty/2015/17.12/66.pdf" TargetMode="External"/><Relationship Id="rId145" Type="http://schemas.openxmlformats.org/officeDocument/2006/relationships/hyperlink" Target="https://www.lvivrada.gov.ua/images/dep_zapyty/2015/17.12/71.pdf" TargetMode="External"/><Relationship Id="rId161" Type="http://schemas.openxmlformats.org/officeDocument/2006/relationships/hyperlink" Target="https://www.lvivrada.gov.ua/images/dep_zapyty/2015/03.12/1.pdf" TargetMode="External"/><Relationship Id="rId166" Type="http://schemas.openxmlformats.org/officeDocument/2006/relationships/hyperlink" Target="https://www.lvivrada.gov.ua/images/dep_zapyty/2015/03.12/6.pdf" TargetMode="External"/><Relationship Id="rId182" Type="http://schemas.openxmlformats.org/officeDocument/2006/relationships/hyperlink" Target="https://www.lvivrada.gov.ua/images/dep_zapyty/2015/03.12/22.pdf" TargetMode="External"/><Relationship Id="rId187" Type="http://schemas.openxmlformats.org/officeDocument/2006/relationships/hyperlink" Target="https://www.lvivrada.gov.ua/images/dep_zapyty/2015/03.12/2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vivrada.gov.ua/images/dep_zapyty/2015/30.12/154.pdf" TargetMode="External"/><Relationship Id="rId23" Type="http://schemas.openxmlformats.org/officeDocument/2006/relationships/hyperlink" Target="https://www.lvivrada.gov.ua/images/dep_zapyty/2015/30.12/171.pdf" TargetMode="External"/><Relationship Id="rId28" Type="http://schemas.openxmlformats.org/officeDocument/2006/relationships/hyperlink" Target="https://www.lvivrada.gov.ua/images/dep_zapyty/2015/30.12/176.pdf" TargetMode="External"/><Relationship Id="rId49" Type="http://schemas.openxmlformats.org/officeDocument/2006/relationships/hyperlink" Target="https://www.lvivrada.gov.ua/images/dep_zapyty/2015/24.12/95.pdf" TargetMode="External"/><Relationship Id="rId114" Type="http://schemas.openxmlformats.org/officeDocument/2006/relationships/hyperlink" Target="https://www.lvivrada.gov.ua/images/dep_zapyty/2015/17.12/40.pdf" TargetMode="External"/><Relationship Id="rId119" Type="http://schemas.openxmlformats.org/officeDocument/2006/relationships/hyperlink" Target="https://www.lvivrada.gov.ua/images/dep_zapyty/2015/17.12/45.pdf" TargetMode="External"/><Relationship Id="rId44" Type="http://schemas.openxmlformats.org/officeDocument/2006/relationships/hyperlink" Target="https://www.lvivrada.gov.ua/images/dep_zapyty/2015/24.12/90.pdf" TargetMode="External"/><Relationship Id="rId60" Type="http://schemas.openxmlformats.org/officeDocument/2006/relationships/hyperlink" Target="https://www.lvivrada.gov.ua/images/dep_zapyty/2015/24.12/106.pdf" TargetMode="External"/><Relationship Id="rId65" Type="http://schemas.openxmlformats.org/officeDocument/2006/relationships/hyperlink" Target="https://www.lvivrada.gov.ua/images/dep_zapyty/2015/24.12/111.pdf" TargetMode="External"/><Relationship Id="rId81" Type="http://schemas.openxmlformats.org/officeDocument/2006/relationships/hyperlink" Target="https://www.lvivrada.gov.ua/images/dep_zapyty/2015/24.12/127.pdf%20" TargetMode="External"/><Relationship Id="rId86" Type="http://schemas.openxmlformats.org/officeDocument/2006/relationships/hyperlink" Target="https://www.lvivrada.gov.ua/images/dep_zapyty/2015/24.12/132.pdf%20" TargetMode="External"/><Relationship Id="rId130" Type="http://schemas.openxmlformats.org/officeDocument/2006/relationships/hyperlink" Target="https://www.lvivrada.gov.ua/images/dep_zapyty/2015/17.12/56.pdf" TargetMode="External"/><Relationship Id="rId135" Type="http://schemas.openxmlformats.org/officeDocument/2006/relationships/hyperlink" Target="https://www.lvivrada.gov.ua/images/dep_zapyty/2015/17.12/61.pdf" TargetMode="External"/><Relationship Id="rId151" Type="http://schemas.openxmlformats.org/officeDocument/2006/relationships/hyperlink" Target="https://www.lvivrada.gov.ua/images/dep_zapyty/2015/17.12/77.pdf" TargetMode="External"/><Relationship Id="rId156" Type="http://schemas.openxmlformats.org/officeDocument/2006/relationships/hyperlink" Target="https://www.lvivrada.gov.ua/images/dep_zapyty/2015/17.12/82.pdf" TargetMode="External"/><Relationship Id="rId177" Type="http://schemas.openxmlformats.org/officeDocument/2006/relationships/hyperlink" Target="https://www.lvivrada.gov.ua/images/dep_zapyty/2015/03.12/17.pdf" TargetMode="External"/><Relationship Id="rId172" Type="http://schemas.openxmlformats.org/officeDocument/2006/relationships/hyperlink" Target="https://www.lvivrada.gov.ua/images/dep_zapyty/2015/03.12/12.pdf" TargetMode="External"/><Relationship Id="rId13" Type="http://schemas.openxmlformats.org/officeDocument/2006/relationships/hyperlink" Target="https://www.lvivrada.gov.ua/images/dep_zapyty/2015/30.12/161.pdf" TargetMode="External"/><Relationship Id="rId18" Type="http://schemas.openxmlformats.org/officeDocument/2006/relationships/hyperlink" Target="https://www.lvivrada.gov.ua/images/dep_zapyty/2015/30.12/166.pdf" TargetMode="External"/><Relationship Id="rId39" Type="http://schemas.openxmlformats.org/officeDocument/2006/relationships/hyperlink" Target="https://www.lvivrada.gov.ua/images/dep_zapyty/2015/24.12/85.pdf" TargetMode="External"/><Relationship Id="rId109" Type="http://schemas.openxmlformats.org/officeDocument/2006/relationships/hyperlink" Target="https://www.lvivrada.gov.ua/images/dep_zapyty/2015/17.12/35.pdf" TargetMode="External"/><Relationship Id="rId34" Type="http://schemas.openxmlformats.org/officeDocument/2006/relationships/hyperlink" Target="https://www.lvivrada.gov.ua/images/dep_zapyty/2015/30.12/182.pdf" TargetMode="External"/><Relationship Id="rId50" Type="http://schemas.openxmlformats.org/officeDocument/2006/relationships/hyperlink" Target="https://www.lvivrada.gov.ua/images/dep_zapyty/2015/24.12/96.pdf" TargetMode="External"/><Relationship Id="rId55" Type="http://schemas.openxmlformats.org/officeDocument/2006/relationships/hyperlink" Target="https://www.lvivrada.gov.ua/images/dep_zapyty/2015/24.12/101.pdf" TargetMode="External"/><Relationship Id="rId76" Type="http://schemas.openxmlformats.org/officeDocument/2006/relationships/hyperlink" Target="https://www.lvivrada.gov.ua/images/dep_zapyty/2015/24.12/122.pdf%20" TargetMode="External"/><Relationship Id="rId97" Type="http://schemas.openxmlformats.org/officeDocument/2006/relationships/hyperlink" Target="https://www.lvivrada.gov.ua/images/dep_zapyty/2015/24.12/143.pdf%20" TargetMode="External"/><Relationship Id="rId104" Type="http://schemas.openxmlformats.org/officeDocument/2006/relationships/hyperlink" Target="https://www.lvivrada.gov.ua/images/dep_zapyty/2015/24.12/150.pdf%20" TargetMode="External"/><Relationship Id="rId120" Type="http://schemas.openxmlformats.org/officeDocument/2006/relationships/hyperlink" Target="https://www.lvivrada.gov.ua/images/dep_zapyty/2015/17.12/46.pdf" TargetMode="External"/><Relationship Id="rId125" Type="http://schemas.openxmlformats.org/officeDocument/2006/relationships/hyperlink" Target="https://www.lvivrada.gov.ua/images/dep_zapyty/2015/17.12/51.pdf" TargetMode="External"/><Relationship Id="rId141" Type="http://schemas.openxmlformats.org/officeDocument/2006/relationships/hyperlink" Target="https://www.lvivrada.gov.ua/images/dep_zapyty/2015/17.12/67.pdf" TargetMode="External"/><Relationship Id="rId146" Type="http://schemas.openxmlformats.org/officeDocument/2006/relationships/hyperlink" Target="https://www.lvivrada.gov.ua/images/dep_zapyty/2015/17.12/72.pdf" TargetMode="External"/><Relationship Id="rId167" Type="http://schemas.openxmlformats.org/officeDocument/2006/relationships/hyperlink" Target="https://www.lvivrada.gov.ua/images/dep_zapyty/2015/03.12/7.pdf" TargetMode="External"/><Relationship Id="rId188" Type="http://schemas.openxmlformats.org/officeDocument/2006/relationships/hyperlink" Target="https://www.lvivrada.gov.ua/images/dep_zapyty/2015/03.12/28.pdf" TargetMode="External"/><Relationship Id="rId7" Type="http://schemas.openxmlformats.org/officeDocument/2006/relationships/hyperlink" Target="https://www.lvivrada.gov.ua/images/dep_zapyty/2015/30.12/155.pdf" TargetMode="External"/><Relationship Id="rId71" Type="http://schemas.openxmlformats.org/officeDocument/2006/relationships/hyperlink" Target="https://www.lvivrada.gov.ua/images/dep_zapyty/2015/24.12/117.pdf" TargetMode="External"/><Relationship Id="rId92" Type="http://schemas.openxmlformats.org/officeDocument/2006/relationships/hyperlink" Target="https://www.lvivrada.gov.ua/images/dep_zapyty/2015/24.12/138.pdf%20" TargetMode="External"/><Relationship Id="rId162" Type="http://schemas.openxmlformats.org/officeDocument/2006/relationships/hyperlink" Target="https://www.lvivrada.gov.ua/images/dep_zapyty/2015/03.12/2.pdf" TargetMode="External"/><Relationship Id="rId183" Type="http://schemas.openxmlformats.org/officeDocument/2006/relationships/hyperlink" Target="https://www.lvivrada.gov.ua/images/dep_zapyty/2015/03.12/2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vivrada.gov.ua/images/dep_zapyty/2015/30.12/177.pdf" TargetMode="External"/><Relationship Id="rId24" Type="http://schemas.openxmlformats.org/officeDocument/2006/relationships/hyperlink" Target="https://www.lvivrada.gov.ua/images/dep_zapyty/2015/30.12/172.pdf" TargetMode="External"/><Relationship Id="rId40" Type="http://schemas.openxmlformats.org/officeDocument/2006/relationships/hyperlink" Target="https://www.lvivrada.gov.ua/images/dep_zapyty/2015/24.12/86.pdf" TargetMode="External"/><Relationship Id="rId45" Type="http://schemas.openxmlformats.org/officeDocument/2006/relationships/hyperlink" Target="https://www.lvivrada.gov.ua/images/dep_zapyty/2015/24.12/91.pdf" TargetMode="External"/><Relationship Id="rId66" Type="http://schemas.openxmlformats.org/officeDocument/2006/relationships/hyperlink" Target="https://www.lvivrada.gov.ua/images/dep_zapyty/2015/24.12/112.pdf" TargetMode="External"/><Relationship Id="rId87" Type="http://schemas.openxmlformats.org/officeDocument/2006/relationships/hyperlink" Target="https://www.lvivrada.gov.ua/images/dep_zapyty/2015/24.12/133.pdf%20" TargetMode="External"/><Relationship Id="rId110" Type="http://schemas.openxmlformats.org/officeDocument/2006/relationships/hyperlink" Target="https://www.lvivrada.gov.ua/images/dep_zapyty/2015/17.12/36.pdf" TargetMode="External"/><Relationship Id="rId115" Type="http://schemas.openxmlformats.org/officeDocument/2006/relationships/hyperlink" Target="https://www.lvivrada.gov.ua/images/dep_zapyty/2015/17.12/41.pdf" TargetMode="External"/><Relationship Id="rId131" Type="http://schemas.openxmlformats.org/officeDocument/2006/relationships/hyperlink" Target="https://www.lvivrada.gov.ua/images/dep_zapyty/2015/17.12/57.pdf" TargetMode="External"/><Relationship Id="rId136" Type="http://schemas.openxmlformats.org/officeDocument/2006/relationships/hyperlink" Target="https://www.lvivrada.gov.ua/images/dep_zapyty/2015/17.12/62.pdf" TargetMode="External"/><Relationship Id="rId157" Type="http://schemas.openxmlformats.org/officeDocument/2006/relationships/hyperlink" Target="https://www.lvivrada.gov.ua/images/dep_zapyty/2015/17.12/83.pdf" TargetMode="External"/><Relationship Id="rId178" Type="http://schemas.openxmlformats.org/officeDocument/2006/relationships/hyperlink" Target="https://www.lvivrada.gov.ua/images/dep_zapyty/2015/03.12/18.pdf" TargetMode="External"/><Relationship Id="rId61" Type="http://schemas.openxmlformats.org/officeDocument/2006/relationships/hyperlink" Target="https://www.lvivrada.gov.ua/images/dep_zapyty/2015/24.12/107.pdf" TargetMode="External"/><Relationship Id="rId82" Type="http://schemas.openxmlformats.org/officeDocument/2006/relationships/hyperlink" Target="https://www.lvivrada.gov.ua/images/dep_zapyty/2015/24.12/128.pdf%20" TargetMode="External"/><Relationship Id="rId152" Type="http://schemas.openxmlformats.org/officeDocument/2006/relationships/hyperlink" Target="https://www.lvivrada.gov.ua/images/dep_zapyty/2015/17.12/78.pdf" TargetMode="External"/><Relationship Id="rId173" Type="http://schemas.openxmlformats.org/officeDocument/2006/relationships/hyperlink" Target="https://www.lvivrada.gov.ua/images/dep_zapyty/2015/03.12/13.pdf" TargetMode="External"/><Relationship Id="rId19" Type="http://schemas.openxmlformats.org/officeDocument/2006/relationships/hyperlink" Target="https://www.lvivrada.gov.ua/images/dep_zapyty/2015/30.12/167.pdf" TargetMode="External"/><Relationship Id="rId14" Type="http://schemas.openxmlformats.org/officeDocument/2006/relationships/hyperlink" Target="https://www.lvivrada.gov.ua/images/dep_zapyty/2015/30.12/162.pdf" TargetMode="External"/><Relationship Id="rId30" Type="http://schemas.openxmlformats.org/officeDocument/2006/relationships/hyperlink" Target="https://www.lvivrada.gov.ua/images/dep_zapyty/2015/30.12/178.pdf" TargetMode="External"/><Relationship Id="rId35" Type="http://schemas.openxmlformats.org/officeDocument/2006/relationships/hyperlink" Target="https://www.lvivrada.gov.ua/images/dep_zapyty/2015/30.12/183.pdf" TargetMode="External"/><Relationship Id="rId56" Type="http://schemas.openxmlformats.org/officeDocument/2006/relationships/hyperlink" Target="https://www.lvivrada.gov.ua/images/dep_zapyty/2015/24.12/102.pdf" TargetMode="External"/><Relationship Id="rId77" Type="http://schemas.openxmlformats.org/officeDocument/2006/relationships/hyperlink" Target="https://www.lvivrada.gov.ua/images/dep_zapyty/2015/24.12/123.pdf%20" TargetMode="External"/><Relationship Id="rId100" Type="http://schemas.openxmlformats.org/officeDocument/2006/relationships/hyperlink" Target="https://www.lvivrada.gov.ua/images/dep_zapyty/2015/24.12/146.pdf%20" TargetMode="External"/><Relationship Id="rId105" Type="http://schemas.openxmlformats.org/officeDocument/2006/relationships/hyperlink" Target="https://www.lvivrada.gov.ua/images/dep_zapyty/2015/24.12/151.pdf%20" TargetMode="External"/><Relationship Id="rId126" Type="http://schemas.openxmlformats.org/officeDocument/2006/relationships/hyperlink" Target="https://www.lvivrada.gov.ua/images/dep_zapyty/2015/17.12/52.pdf" TargetMode="External"/><Relationship Id="rId147" Type="http://schemas.openxmlformats.org/officeDocument/2006/relationships/hyperlink" Target="https://www.lvivrada.gov.ua/images/dep_zapyty/2015/17.12/73.pdf" TargetMode="External"/><Relationship Id="rId168" Type="http://schemas.openxmlformats.org/officeDocument/2006/relationships/hyperlink" Target="https://www.lvivrada.gov.ua/images/dep_zapyty/2015/03.12/8.pdf" TargetMode="External"/><Relationship Id="rId8" Type="http://schemas.openxmlformats.org/officeDocument/2006/relationships/hyperlink" Target="https://www.lvivrada.gov.ua/images/dep_zapyty/2015/30.12/156.pdf" TargetMode="External"/><Relationship Id="rId51" Type="http://schemas.openxmlformats.org/officeDocument/2006/relationships/hyperlink" Target="https://www.lvivrada.gov.ua/images/dep_zapyty/2015/24.12/97.pdf" TargetMode="External"/><Relationship Id="rId72" Type="http://schemas.openxmlformats.org/officeDocument/2006/relationships/hyperlink" Target="https://www.lvivrada.gov.ua/images/dep_zapyty/2015/24.12/118.pdf" TargetMode="External"/><Relationship Id="rId93" Type="http://schemas.openxmlformats.org/officeDocument/2006/relationships/hyperlink" Target="https://www.lvivrada.gov.ua/images/dep_zapyty/2015/24.12/139.pdf%20" TargetMode="External"/><Relationship Id="rId98" Type="http://schemas.openxmlformats.org/officeDocument/2006/relationships/hyperlink" Target="https://www.lvivrada.gov.ua/images/dep_zapyty/2015/24.12/144.pdf%20" TargetMode="External"/><Relationship Id="rId121" Type="http://schemas.openxmlformats.org/officeDocument/2006/relationships/hyperlink" Target="https://www.lvivrada.gov.ua/images/dep_zapyty/2015/17.12/47.pdf" TargetMode="External"/><Relationship Id="rId142" Type="http://schemas.openxmlformats.org/officeDocument/2006/relationships/hyperlink" Target="https://www.lvivrada.gov.ua/images/dep_zapyty/2015/17.12/68.pdf" TargetMode="External"/><Relationship Id="rId163" Type="http://schemas.openxmlformats.org/officeDocument/2006/relationships/hyperlink" Target="https://www.lvivrada.gov.ua/images/dep_zapyty/2015/03.12/3.pdf" TargetMode="External"/><Relationship Id="rId184" Type="http://schemas.openxmlformats.org/officeDocument/2006/relationships/hyperlink" Target="https://www.lvivrada.gov.ua/images/dep_zapyty/2015/03.12/24.pdf" TargetMode="External"/><Relationship Id="rId189" Type="http://schemas.openxmlformats.org/officeDocument/2006/relationships/hyperlink" Target="https://www.lvivrada.gov.ua/images/dep_zapyty/2015/03.12/29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vivrada.gov.ua/images/dep_zapyty/2015/30.12/173.pdf" TargetMode="External"/><Relationship Id="rId46" Type="http://schemas.openxmlformats.org/officeDocument/2006/relationships/hyperlink" Target="https://www.lvivrada.gov.ua/images/dep_zapyty/2015/24.12/92.pdf" TargetMode="External"/><Relationship Id="rId67" Type="http://schemas.openxmlformats.org/officeDocument/2006/relationships/hyperlink" Target="https://www.lvivrada.gov.ua/images/dep_zapyty/2015/24.12/113.pdf" TargetMode="External"/><Relationship Id="rId116" Type="http://schemas.openxmlformats.org/officeDocument/2006/relationships/hyperlink" Target="https://www.lvivrada.gov.ua/images/dep_zapyty/2015/17.12/42.pdf" TargetMode="External"/><Relationship Id="rId137" Type="http://schemas.openxmlformats.org/officeDocument/2006/relationships/hyperlink" Target="https://www.lvivrada.gov.ua/images/dep_zapyty/2015/17.12/63.pdf" TargetMode="External"/><Relationship Id="rId158" Type="http://schemas.openxmlformats.org/officeDocument/2006/relationships/hyperlink" Target="https://www.lvivrada.gov.ua/images/dep_zapyty/2015/17.12/84.pdf" TargetMode="External"/><Relationship Id="rId20" Type="http://schemas.openxmlformats.org/officeDocument/2006/relationships/hyperlink" Target="https://www.lvivrada.gov.ua/images/dep_zapyty/2015/30.12/168.pdf" TargetMode="External"/><Relationship Id="rId41" Type="http://schemas.openxmlformats.org/officeDocument/2006/relationships/hyperlink" Target="https://www.lvivrada.gov.ua/images/dep_zapyty/2015/24.12/87.pdf" TargetMode="External"/><Relationship Id="rId62" Type="http://schemas.openxmlformats.org/officeDocument/2006/relationships/hyperlink" Target="https://www.lvivrada.gov.ua/images/dep_zapyty/2015/24.12/108.pdf" TargetMode="External"/><Relationship Id="rId83" Type="http://schemas.openxmlformats.org/officeDocument/2006/relationships/hyperlink" Target="https://www.lvivrada.gov.ua/images/dep_zapyty/2015/24.12/129.pdf%20" TargetMode="External"/><Relationship Id="rId88" Type="http://schemas.openxmlformats.org/officeDocument/2006/relationships/hyperlink" Target="https://www.lvivrada.gov.ua/images/dep_zapyty/2015/24.12/134.pdf%20" TargetMode="External"/><Relationship Id="rId111" Type="http://schemas.openxmlformats.org/officeDocument/2006/relationships/hyperlink" Target="https://www.lvivrada.gov.ua/images/dep_zapyty/2015/17.12/37.pdf" TargetMode="External"/><Relationship Id="rId132" Type="http://schemas.openxmlformats.org/officeDocument/2006/relationships/hyperlink" Target="https://www.lvivrada.gov.ua/images/dep_zapyty/2015/17.12/58.pdf" TargetMode="External"/><Relationship Id="rId153" Type="http://schemas.openxmlformats.org/officeDocument/2006/relationships/hyperlink" Target="https://www.lvivrada.gov.ua/images/dep_zapyty/2015/17.12/79.pdf" TargetMode="External"/><Relationship Id="rId174" Type="http://schemas.openxmlformats.org/officeDocument/2006/relationships/hyperlink" Target="https://www.lvivrada.gov.ua/images/dep_zapyty/2015/03.12/14.pdf" TargetMode="External"/><Relationship Id="rId179" Type="http://schemas.openxmlformats.org/officeDocument/2006/relationships/hyperlink" Target="https://www.lvivrada.gov.ua/images/dep_zapyty/2015/03.12/19.pdf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lvivrada.gov.ua/images/dep_zapyty/2015/30.12/163.pdf" TargetMode="External"/><Relationship Id="rId36" Type="http://schemas.openxmlformats.org/officeDocument/2006/relationships/hyperlink" Target="https://www.lvivrada.gov.ua/images/dep_zapyty/2015/30.12/184.pdf" TargetMode="External"/><Relationship Id="rId57" Type="http://schemas.openxmlformats.org/officeDocument/2006/relationships/hyperlink" Target="https://www.lvivrada.gov.ua/images/dep_zapyty/2015/24.12/103.pdf" TargetMode="External"/><Relationship Id="rId106" Type="http://schemas.openxmlformats.org/officeDocument/2006/relationships/hyperlink" Target="https://www.lvivrada.gov.ua/images/dep_zapyty/2015/17.12/32.pdf" TargetMode="External"/><Relationship Id="rId127" Type="http://schemas.openxmlformats.org/officeDocument/2006/relationships/hyperlink" Target="https://www.lvivrada.gov.ua/images/dep_zapyty/2015/17.12/53.pdf" TargetMode="External"/><Relationship Id="rId10" Type="http://schemas.openxmlformats.org/officeDocument/2006/relationships/hyperlink" Target="https://www.lvivrada.gov.ua/images/dep_zapyty/2015/30.12/158.pdf" TargetMode="External"/><Relationship Id="rId31" Type="http://schemas.openxmlformats.org/officeDocument/2006/relationships/hyperlink" Target="https://www.lvivrada.gov.ua/images/dep_zapyty/2015/30.12/179.pdf" TargetMode="External"/><Relationship Id="rId52" Type="http://schemas.openxmlformats.org/officeDocument/2006/relationships/hyperlink" Target="https://www.lvivrada.gov.ua/images/dep_zapyty/2015/24.12/98.pdf" TargetMode="External"/><Relationship Id="rId73" Type="http://schemas.openxmlformats.org/officeDocument/2006/relationships/hyperlink" Target="https://www.lvivrada.gov.ua/images/dep_zapyty/2015/24.12/119.pdf" TargetMode="External"/><Relationship Id="rId78" Type="http://schemas.openxmlformats.org/officeDocument/2006/relationships/hyperlink" Target="https://www.lvivrada.gov.ua/images/dep_zapyty/2015/24.12/124.pdf%20" TargetMode="External"/><Relationship Id="rId94" Type="http://schemas.openxmlformats.org/officeDocument/2006/relationships/hyperlink" Target="https://www.lvivrada.gov.ua/images/dep_zapyty/2015/24.12/140.pdf%20" TargetMode="External"/><Relationship Id="rId99" Type="http://schemas.openxmlformats.org/officeDocument/2006/relationships/hyperlink" Target="https://www.lvivrada.gov.ua/images/dep_zapyty/2015/24.12/145.pdf%20" TargetMode="External"/><Relationship Id="rId101" Type="http://schemas.openxmlformats.org/officeDocument/2006/relationships/hyperlink" Target="https://www.lvivrada.gov.ua/images/dep_zapyty/2015/24.12/147.pdf%20" TargetMode="External"/><Relationship Id="rId122" Type="http://schemas.openxmlformats.org/officeDocument/2006/relationships/hyperlink" Target="https://www.lvivrada.gov.ua/images/dep_zapyty/2015/17.12/48.pdf" TargetMode="External"/><Relationship Id="rId143" Type="http://schemas.openxmlformats.org/officeDocument/2006/relationships/hyperlink" Target="https://www.lvivrada.gov.ua/images/dep_zapyty/2015/17.12/69.pdf" TargetMode="External"/><Relationship Id="rId148" Type="http://schemas.openxmlformats.org/officeDocument/2006/relationships/hyperlink" Target="https://www.lvivrada.gov.ua/images/dep_zapyty/2015/17.12/74.pdf%20" TargetMode="External"/><Relationship Id="rId164" Type="http://schemas.openxmlformats.org/officeDocument/2006/relationships/hyperlink" Target="https://www.lvivrada.gov.ua/images/dep_zapyty/2015/03.12/4.pdf" TargetMode="External"/><Relationship Id="rId169" Type="http://schemas.openxmlformats.org/officeDocument/2006/relationships/hyperlink" Target="https://www.lvivrada.gov.ua/images/dep_zapyty/2015/03.12/9.pdf" TargetMode="External"/><Relationship Id="rId185" Type="http://schemas.openxmlformats.org/officeDocument/2006/relationships/hyperlink" Target="https://www.lvivrada.gov.ua/images/dep_zapyty/2015/03.12/25.pdf" TargetMode="External"/><Relationship Id="rId4" Type="http://schemas.openxmlformats.org/officeDocument/2006/relationships/hyperlink" Target="https://www.lvivrada.gov.ua/images/dep_zapyty/2015/30.12/152.pdf" TargetMode="External"/><Relationship Id="rId9" Type="http://schemas.openxmlformats.org/officeDocument/2006/relationships/hyperlink" Target="https://www.lvivrada.gov.ua/images/dep_zapyty/2015/30.12/157.pdf" TargetMode="External"/><Relationship Id="rId180" Type="http://schemas.openxmlformats.org/officeDocument/2006/relationships/hyperlink" Target="https://www.lvivrada.gov.ua/images/dep_zapyty/2015/03.12/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21547</Words>
  <Characters>12283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Kmit.Iryna</dc:creator>
  <cp:keywords/>
  <dc:description/>
  <cp:lastModifiedBy>Kmit.Iryna</cp:lastModifiedBy>
  <cp:revision>5</cp:revision>
  <dcterms:created xsi:type="dcterms:W3CDTF">2017-01-23T09:30:00Z</dcterms:created>
  <dcterms:modified xsi:type="dcterms:W3CDTF">2017-01-24T07:47:00Z</dcterms:modified>
</cp:coreProperties>
</file>